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20FDD" w14:textId="5FB646F3" w:rsidR="00175D6D" w:rsidRDefault="00175D6D" w:rsidP="00175D6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75D6D">
        <w:rPr>
          <w:rFonts w:ascii="Times New Roman" w:hAnsi="Times New Roman" w:cs="Times New Roman"/>
          <w:b/>
          <w:bCs/>
          <w:sz w:val="32"/>
          <w:szCs w:val="32"/>
        </w:rPr>
        <w:t xml:space="preserve">Для </w:t>
      </w:r>
      <w:bookmarkStart w:id="0" w:name="_GoBack"/>
      <w:r w:rsidRPr="00175D6D">
        <w:rPr>
          <w:rFonts w:ascii="Times New Roman" w:hAnsi="Times New Roman" w:cs="Times New Roman"/>
          <w:b/>
          <w:bCs/>
          <w:sz w:val="32"/>
          <w:szCs w:val="32"/>
        </w:rPr>
        <w:t xml:space="preserve">заключения договора </w:t>
      </w:r>
      <w:bookmarkEnd w:id="0"/>
      <w:r w:rsidRPr="00175D6D">
        <w:rPr>
          <w:rFonts w:ascii="Times New Roman" w:hAnsi="Times New Roman" w:cs="Times New Roman"/>
          <w:b/>
          <w:bCs/>
          <w:sz w:val="32"/>
          <w:szCs w:val="32"/>
        </w:rPr>
        <w:t>на оказание платных услуг (оформление абонемента) необходимо предоставить:</w:t>
      </w:r>
    </w:p>
    <w:p w14:paraId="6ECCB5A3" w14:textId="77777777" w:rsidR="00175D6D" w:rsidRPr="00175D6D" w:rsidRDefault="00175D6D" w:rsidP="00175D6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4B34892" w14:textId="77777777" w:rsidR="00175D6D" w:rsidRPr="00175D6D" w:rsidRDefault="00175D6D" w:rsidP="00175D6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75D6D">
        <w:rPr>
          <w:rFonts w:ascii="Times New Roman" w:hAnsi="Times New Roman" w:cs="Times New Roman"/>
          <w:sz w:val="32"/>
          <w:szCs w:val="32"/>
        </w:rPr>
        <w:t xml:space="preserve"> - паспорта одного из родителей (законных представителей) Потребителя услуги;</w:t>
      </w:r>
    </w:p>
    <w:p w14:paraId="5DB0A455" w14:textId="77777777" w:rsidR="00175D6D" w:rsidRPr="00175D6D" w:rsidRDefault="00175D6D" w:rsidP="00175D6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75D6D">
        <w:rPr>
          <w:rFonts w:ascii="Times New Roman" w:hAnsi="Times New Roman" w:cs="Times New Roman"/>
          <w:sz w:val="32"/>
          <w:szCs w:val="32"/>
        </w:rPr>
        <w:t xml:space="preserve"> - свидетельство о рождении Потребителя услуги, если таковым выступает несовершеннолетнее лицо; </w:t>
      </w:r>
    </w:p>
    <w:p w14:paraId="13FE2C35" w14:textId="77777777" w:rsidR="00175D6D" w:rsidRPr="00175D6D" w:rsidRDefault="00175D6D" w:rsidP="00175D6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75D6D">
        <w:rPr>
          <w:rFonts w:ascii="Times New Roman" w:hAnsi="Times New Roman" w:cs="Times New Roman"/>
          <w:sz w:val="32"/>
          <w:szCs w:val="32"/>
        </w:rPr>
        <w:t>- паспорт Потребителя услуги, если таковым выступает совершеннолетнее лицо;</w:t>
      </w:r>
    </w:p>
    <w:p w14:paraId="50BE7C6A" w14:textId="5C9D276B" w:rsidR="00A76C75" w:rsidRPr="00175D6D" w:rsidRDefault="00175D6D" w:rsidP="00175D6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75D6D">
        <w:rPr>
          <w:rFonts w:ascii="Times New Roman" w:hAnsi="Times New Roman" w:cs="Times New Roman"/>
          <w:sz w:val="32"/>
          <w:szCs w:val="32"/>
        </w:rPr>
        <w:t xml:space="preserve"> - оригинал медицинской справки об отсутствии у Потребителя услуги противопоказаний для данного вида тренировок (занятий), выданной не более чем за три дня до даты заключения договора.</w:t>
      </w:r>
    </w:p>
    <w:sectPr w:rsidR="00A76C75" w:rsidRPr="00175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9E"/>
    <w:rsid w:val="001339A9"/>
    <w:rsid w:val="00175D6D"/>
    <w:rsid w:val="00A76C75"/>
    <w:rsid w:val="00B7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9D4EA"/>
  <w15:chartTrackingRefBased/>
  <w15:docId w15:val="{15268976-67F6-4B15-9FD1-C6DE26C34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2024-05-24T10:43:00Z</dcterms:created>
  <dcterms:modified xsi:type="dcterms:W3CDTF">2024-05-24T10:46:00Z</dcterms:modified>
</cp:coreProperties>
</file>